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7B5799D4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BD1CA2">
        <w:rPr>
          <w:rFonts w:ascii="BookAntiqua-Bold" w:hAnsi="BookAntiqua-Bold" w:cs="BookAntiqua-Bold"/>
          <w:b/>
          <w:bCs/>
          <w:sz w:val="22"/>
          <w:szCs w:val="22"/>
        </w:rPr>
        <w:t>February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4D37FE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BD1CA2">
        <w:rPr>
          <w:rFonts w:ascii="BookAntiqua-Bold" w:hAnsi="BookAntiqua-Bold" w:cs="BookAntiqua-Bold"/>
          <w:b/>
          <w:bCs/>
          <w:sz w:val="22"/>
          <w:szCs w:val="22"/>
        </w:rPr>
        <w:t>8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>,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201</w:t>
      </w:r>
      <w:r w:rsidR="004D37FE">
        <w:rPr>
          <w:rFonts w:ascii="BookAntiqua-Bold" w:hAnsi="BookAntiqua-Bold" w:cs="BookAntiqua-Bold"/>
          <w:b/>
          <w:bCs/>
          <w:sz w:val="22"/>
          <w:szCs w:val="22"/>
        </w:rPr>
        <w:t>9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6971E1F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9349B7">
        <w:rPr>
          <w:rFonts w:ascii="BookAntiqua-Bold" w:hAnsi="BookAntiqua-Bold" w:cs="BookAntiqua-Bold"/>
          <w:b/>
          <w:bCs/>
          <w:sz w:val="22"/>
          <w:szCs w:val="22"/>
        </w:rPr>
        <w:t>7</w:t>
      </w:r>
      <w:r>
        <w:rPr>
          <w:rFonts w:ascii="BookAntiqua-Bold" w:hAnsi="BookAntiqua-Bold" w:cs="BookAntiqua-Bold"/>
          <w:b/>
          <w:bCs/>
          <w:sz w:val="22"/>
          <w:szCs w:val="22"/>
        </w:rPr>
        <w:t>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0CFC66C9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20B143FD" w14:textId="6A1B2D14" w:rsidR="00F05ECD" w:rsidRDefault="00BD1CA2" w:rsidP="00947FD9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Stormwater Discussion with Dr. Traver from Villanova (</w:t>
      </w:r>
      <w:r w:rsidR="004C2F33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0 minutes)</w:t>
      </w:r>
    </w:p>
    <w:p w14:paraId="0B5059E2" w14:textId="77777777" w:rsidR="00BD1CA2" w:rsidRDefault="00BD1CA2" w:rsidP="00BD1CA2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Review/Approval of Minutes</w:t>
      </w:r>
    </w:p>
    <w:p w14:paraId="3755FFB6" w14:textId="77777777" w:rsidR="0082785D" w:rsidRDefault="0082785D" w:rsidP="0082785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14:paraId="1A8F676E" w14:textId="062D59DC" w:rsidR="00FA0DC6" w:rsidRDefault="00FA0DC6" w:rsidP="0082785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Ready for 100</w:t>
      </w:r>
    </w:p>
    <w:p w14:paraId="793FC1C1" w14:textId="2484ED46" w:rsidR="0082785D" w:rsidRDefault="0082785D" w:rsidP="0082785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5A7F62">
        <w:rPr>
          <w:sz w:val="22"/>
          <w:szCs w:val="22"/>
        </w:rPr>
        <w:t>Sustainable Pennsylvania Community Certification</w:t>
      </w:r>
    </w:p>
    <w:p w14:paraId="70C4574C" w14:textId="713B69DE" w:rsidR="0082785D" w:rsidRPr="00822D82" w:rsidRDefault="0082785D" w:rsidP="00822D82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Motion to phase out plastic bags &amp; straws</w:t>
      </w:r>
    </w:p>
    <w:p w14:paraId="185EE935" w14:textId="77777777" w:rsidR="00BD1CA2" w:rsidRDefault="00BD1CA2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Voting for EAC Chair and Vice-Chair </w:t>
      </w:r>
    </w:p>
    <w:p w14:paraId="096CAB9C" w14:textId="7AD35488" w:rsidR="00C37453" w:rsidRDefault="00C37453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71EFB32F" w14:textId="6A48E456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Education/</w:t>
      </w:r>
      <w:r w:rsidRPr="00A27B35">
        <w:rPr>
          <w:sz w:val="22"/>
          <w:szCs w:val="22"/>
        </w:rPr>
        <w:t>Awareness</w:t>
      </w:r>
    </w:p>
    <w:p w14:paraId="13BA14AD" w14:textId="77777777"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14:paraId="211AEB59" w14:textId="77777777" w:rsidR="002F2AA4" w:rsidRPr="008D1272" w:rsidRDefault="002F2AA4" w:rsidP="002F2AA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E354572" w14:textId="1C6ADC17" w:rsidR="00554C1F" w:rsidRPr="00243D20" w:rsidRDefault="00B12B53" w:rsidP="00243D20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C324C" w14:textId="77777777" w:rsidR="0025637E" w:rsidRDefault="0025637E">
      <w:r>
        <w:separator/>
      </w:r>
    </w:p>
  </w:endnote>
  <w:endnote w:type="continuationSeparator" w:id="0">
    <w:p w14:paraId="0775B6B3" w14:textId="77777777" w:rsidR="0025637E" w:rsidRDefault="002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DD03" w14:textId="77777777" w:rsidR="0025637E" w:rsidRDefault="0025637E">
      <w:r>
        <w:separator/>
      </w:r>
    </w:p>
  </w:footnote>
  <w:footnote w:type="continuationSeparator" w:id="0">
    <w:p w14:paraId="569AA02E" w14:textId="77777777" w:rsidR="0025637E" w:rsidRDefault="0025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15AA5"/>
    <w:rsid w:val="00031727"/>
    <w:rsid w:val="00034A8E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C3D24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673B5"/>
    <w:rsid w:val="00187CCB"/>
    <w:rsid w:val="0019759C"/>
    <w:rsid w:val="001A32D2"/>
    <w:rsid w:val="001B3883"/>
    <w:rsid w:val="001B60FE"/>
    <w:rsid w:val="001C7BAD"/>
    <w:rsid w:val="00210136"/>
    <w:rsid w:val="00235049"/>
    <w:rsid w:val="00243D20"/>
    <w:rsid w:val="002452B0"/>
    <w:rsid w:val="00247AF7"/>
    <w:rsid w:val="00255595"/>
    <w:rsid w:val="002561F5"/>
    <w:rsid w:val="0025637E"/>
    <w:rsid w:val="00290931"/>
    <w:rsid w:val="002911D4"/>
    <w:rsid w:val="002A2B56"/>
    <w:rsid w:val="002D057D"/>
    <w:rsid w:val="002D215C"/>
    <w:rsid w:val="002F2AA4"/>
    <w:rsid w:val="002F791B"/>
    <w:rsid w:val="003521F4"/>
    <w:rsid w:val="00354CF2"/>
    <w:rsid w:val="00380599"/>
    <w:rsid w:val="003D3DF2"/>
    <w:rsid w:val="003D5A3D"/>
    <w:rsid w:val="003E4ECA"/>
    <w:rsid w:val="003F2227"/>
    <w:rsid w:val="003F3D2A"/>
    <w:rsid w:val="0040017D"/>
    <w:rsid w:val="00427FC1"/>
    <w:rsid w:val="00434A63"/>
    <w:rsid w:val="004579E8"/>
    <w:rsid w:val="0046308A"/>
    <w:rsid w:val="0047791C"/>
    <w:rsid w:val="0047794E"/>
    <w:rsid w:val="00477D75"/>
    <w:rsid w:val="004837EE"/>
    <w:rsid w:val="004B260D"/>
    <w:rsid w:val="004C09D0"/>
    <w:rsid w:val="004C2F33"/>
    <w:rsid w:val="004C7509"/>
    <w:rsid w:val="004D37FE"/>
    <w:rsid w:val="004E43DC"/>
    <w:rsid w:val="004E5C35"/>
    <w:rsid w:val="004E6DB4"/>
    <w:rsid w:val="004F6FBF"/>
    <w:rsid w:val="00512EA7"/>
    <w:rsid w:val="005207D1"/>
    <w:rsid w:val="00534157"/>
    <w:rsid w:val="00547858"/>
    <w:rsid w:val="00551805"/>
    <w:rsid w:val="00553B94"/>
    <w:rsid w:val="00554C1F"/>
    <w:rsid w:val="005709A5"/>
    <w:rsid w:val="00575A8B"/>
    <w:rsid w:val="00586031"/>
    <w:rsid w:val="005A2936"/>
    <w:rsid w:val="005A779F"/>
    <w:rsid w:val="005A7F62"/>
    <w:rsid w:val="005B495E"/>
    <w:rsid w:val="005D672C"/>
    <w:rsid w:val="005E13F6"/>
    <w:rsid w:val="005E1A2D"/>
    <w:rsid w:val="005E341C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B26"/>
    <w:rsid w:val="00733F43"/>
    <w:rsid w:val="00735699"/>
    <w:rsid w:val="0073749D"/>
    <w:rsid w:val="00756E57"/>
    <w:rsid w:val="00795D04"/>
    <w:rsid w:val="007C0978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2D82"/>
    <w:rsid w:val="0082418E"/>
    <w:rsid w:val="0082785D"/>
    <w:rsid w:val="00837531"/>
    <w:rsid w:val="00851D24"/>
    <w:rsid w:val="008549B0"/>
    <w:rsid w:val="00866F58"/>
    <w:rsid w:val="00891E32"/>
    <w:rsid w:val="00894F3A"/>
    <w:rsid w:val="00895773"/>
    <w:rsid w:val="008A3AE1"/>
    <w:rsid w:val="008B1065"/>
    <w:rsid w:val="008B36A2"/>
    <w:rsid w:val="008D1272"/>
    <w:rsid w:val="008F5F1F"/>
    <w:rsid w:val="009042A6"/>
    <w:rsid w:val="00911AE0"/>
    <w:rsid w:val="00917737"/>
    <w:rsid w:val="0092149F"/>
    <w:rsid w:val="00925310"/>
    <w:rsid w:val="009349B7"/>
    <w:rsid w:val="00942FC5"/>
    <w:rsid w:val="00943AD8"/>
    <w:rsid w:val="009468C0"/>
    <w:rsid w:val="00947FD9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E0119"/>
    <w:rsid w:val="009F1DC8"/>
    <w:rsid w:val="00A21D29"/>
    <w:rsid w:val="00A27B35"/>
    <w:rsid w:val="00A315AA"/>
    <w:rsid w:val="00A32F7B"/>
    <w:rsid w:val="00A47D79"/>
    <w:rsid w:val="00A517BC"/>
    <w:rsid w:val="00A5758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D1CA2"/>
    <w:rsid w:val="00BD38F6"/>
    <w:rsid w:val="00BE549D"/>
    <w:rsid w:val="00BF2BA2"/>
    <w:rsid w:val="00BF34E3"/>
    <w:rsid w:val="00C21DB8"/>
    <w:rsid w:val="00C30215"/>
    <w:rsid w:val="00C3625E"/>
    <w:rsid w:val="00C37453"/>
    <w:rsid w:val="00C460B3"/>
    <w:rsid w:val="00C54EE7"/>
    <w:rsid w:val="00C877AC"/>
    <w:rsid w:val="00CA7ECC"/>
    <w:rsid w:val="00CB5E59"/>
    <w:rsid w:val="00CD078D"/>
    <w:rsid w:val="00D17664"/>
    <w:rsid w:val="00D20368"/>
    <w:rsid w:val="00D32123"/>
    <w:rsid w:val="00D33C67"/>
    <w:rsid w:val="00D36EA7"/>
    <w:rsid w:val="00D40DC9"/>
    <w:rsid w:val="00D64D7A"/>
    <w:rsid w:val="00D65EC3"/>
    <w:rsid w:val="00D66F8F"/>
    <w:rsid w:val="00D70A8A"/>
    <w:rsid w:val="00D72F20"/>
    <w:rsid w:val="00D74900"/>
    <w:rsid w:val="00D77305"/>
    <w:rsid w:val="00D856F5"/>
    <w:rsid w:val="00DA2E7E"/>
    <w:rsid w:val="00DA2F13"/>
    <w:rsid w:val="00DA68F2"/>
    <w:rsid w:val="00DB12A0"/>
    <w:rsid w:val="00DB1D8D"/>
    <w:rsid w:val="00DD01EB"/>
    <w:rsid w:val="00DD0FB6"/>
    <w:rsid w:val="00DD259F"/>
    <w:rsid w:val="00DD3A0F"/>
    <w:rsid w:val="00E076EC"/>
    <w:rsid w:val="00E5580D"/>
    <w:rsid w:val="00E63D03"/>
    <w:rsid w:val="00E66B25"/>
    <w:rsid w:val="00EB401C"/>
    <w:rsid w:val="00EC6087"/>
    <w:rsid w:val="00ED1C89"/>
    <w:rsid w:val="00ED4BC7"/>
    <w:rsid w:val="00EE7101"/>
    <w:rsid w:val="00EF7525"/>
    <w:rsid w:val="00F05ECD"/>
    <w:rsid w:val="00F125AC"/>
    <w:rsid w:val="00F12FB0"/>
    <w:rsid w:val="00F264EF"/>
    <w:rsid w:val="00F44D2F"/>
    <w:rsid w:val="00F6574E"/>
    <w:rsid w:val="00F7467F"/>
    <w:rsid w:val="00F91931"/>
    <w:rsid w:val="00FA0DC6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2019-01-20T21:57:00Z</dcterms:created>
  <dcterms:modified xsi:type="dcterms:W3CDTF">2019-02-26T21:35:00Z</dcterms:modified>
</cp:coreProperties>
</file>